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0827" w:rsidR="00042D78" w:rsidRDefault="00042D78" w14:paraId="01A4E9AC" w14:textId="77777777"/>
    <w:p w:rsidRPr="00AC0827" w:rsidR="00042D78" w:rsidP="00042D78" w:rsidRDefault="00042D78" w14:paraId="0CFB3391" w14:textId="02F4F770">
      <w:pPr>
        <w:jc w:val="center"/>
        <w:rPr>
          <w:b/>
          <w:bCs/>
          <w:sz w:val="32"/>
          <w:szCs w:val="32"/>
        </w:rPr>
      </w:pPr>
      <w:r w:rsidRPr="00AC0827">
        <w:rPr>
          <w:b/>
          <w:bCs/>
          <w:sz w:val="32"/>
          <w:szCs w:val="32"/>
        </w:rPr>
        <w:t>Forpliktelseserklæring – underleverandør</w:t>
      </w:r>
    </w:p>
    <w:p w:rsidRPr="00AC0827" w:rsidR="00042D78" w:rsidP="7C6B5136" w:rsidRDefault="00042D78" w14:paraId="06BB2E18" w14:textId="165C1C09">
      <w:pPr>
        <w:jc w:val="center"/>
        <w:rPr>
          <w:i w:val="1"/>
          <w:iCs w:val="1"/>
          <w:sz w:val="28"/>
          <w:szCs w:val="28"/>
          <w:highlight w:val="yellow"/>
        </w:rPr>
      </w:pPr>
      <w:r w:rsidRPr="7C6B5136" w:rsidR="00042D78">
        <w:rPr>
          <w:i w:val="1"/>
          <w:iCs w:val="1"/>
          <w:sz w:val="28"/>
          <w:szCs w:val="28"/>
          <w:highlight w:val="yellow"/>
        </w:rPr>
        <w:t xml:space="preserve">Anskaffelse </w:t>
      </w:r>
      <w:r w:rsidRPr="7C6B5136" w:rsidR="0A6D9F7B">
        <w:rPr>
          <w:i w:val="1"/>
          <w:iCs w:val="1"/>
          <w:sz w:val="28"/>
          <w:szCs w:val="28"/>
          <w:highlight w:val="yellow"/>
        </w:rPr>
        <w:t>Hvilebu Malmvegen</w:t>
      </w:r>
    </w:p>
    <w:p w:rsidRPr="00AC0827" w:rsidR="00042D78" w:rsidP="00042D78" w:rsidRDefault="00042D78" w14:paraId="501B63BE" w14:textId="77777777">
      <w:pPr>
        <w:jc w:val="center"/>
      </w:pPr>
    </w:p>
    <w:p w:rsidRPr="00AC0827" w:rsidR="00042D78" w:rsidP="005D410C" w:rsidRDefault="00042D78" w14:paraId="276E8740" w14:textId="4016FE2D">
      <w:pPr>
        <w:pStyle w:val="Overskrift2"/>
      </w:pPr>
      <w:r w:rsidRPr="00AC0827">
        <w:t>Denne erklæringen gjelder:</w:t>
      </w:r>
      <w:r w:rsidR="005D410C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Pr="00AC0827" w:rsidR="00042D78" w:rsidTr="00042D78" w14:paraId="297EAC0B" w14:textId="77777777">
        <w:tc>
          <w:tcPr>
            <w:tcW w:w="3964" w:type="dxa"/>
          </w:tcPr>
          <w:p w:rsidRPr="00AC0827" w:rsidR="00042D78" w:rsidRDefault="00042D78" w14:paraId="481019FE" w14:textId="67BFF5D1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Firma</w:t>
            </w:r>
          </w:p>
        </w:tc>
        <w:tc>
          <w:tcPr>
            <w:tcW w:w="5098" w:type="dxa"/>
          </w:tcPr>
          <w:p w:rsidRPr="00AC0827" w:rsidR="00042D78" w:rsidRDefault="00042D78" w14:paraId="2CC1FFCA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1E21D2C6" w14:textId="77777777">
        <w:tc>
          <w:tcPr>
            <w:tcW w:w="3964" w:type="dxa"/>
          </w:tcPr>
          <w:p w:rsidRPr="00AC0827" w:rsidR="00042D78" w:rsidRDefault="00042D78" w14:paraId="7B9AFCA8" w14:textId="2354A863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Organisasjonsnummer</w:t>
            </w:r>
          </w:p>
        </w:tc>
        <w:tc>
          <w:tcPr>
            <w:tcW w:w="5098" w:type="dxa"/>
          </w:tcPr>
          <w:p w:rsidRPr="00AC0827" w:rsidR="00042D78" w:rsidRDefault="00042D78" w14:paraId="03DBB0FF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3DED724C" w14:textId="77777777">
        <w:tc>
          <w:tcPr>
            <w:tcW w:w="3964" w:type="dxa"/>
          </w:tcPr>
          <w:p w:rsidRPr="00AC0827" w:rsidR="00042D78" w:rsidRDefault="00042D78" w14:paraId="129FA8E2" w14:textId="57103766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Adresse, postnummer, sted og land</w:t>
            </w:r>
          </w:p>
        </w:tc>
        <w:tc>
          <w:tcPr>
            <w:tcW w:w="5098" w:type="dxa"/>
          </w:tcPr>
          <w:p w:rsidRPr="00AC0827" w:rsidR="00042D78" w:rsidRDefault="00042D78" w14:paraId="121EAD5D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6D7855F0" w14:textId="77777777">
        <w:tc>
          <w:tcPr>
            <w:tcW w:w="3964" w:type="dxa"/>
          </w:tcPr>
          <w:p w:rsidRPr="00AC0827" w:rsidR="00042D78" w:rsidRDefault="00042D78" w14:paraId="59469936" w14:textId="294B4BAA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Kontaktperson hos underleverandør</w:t>
            </w:r>
          </w:p>
        </w:tc>
        <w:tc>
          <w:tcPr>
            <w:tcW w:w="5098" w:type="dxa"/>
          </w:tcPr>
          <w:p w:rsidRPr="00AC0827" w:rsidR="00042D78" w:rsidRDefault="00042D78" w14:paraId="04709106" w14:textId="77777777">
            <w:pPr>
              <w:rPr>
                <w:sz w:val="23"/>
                <w:szCs w:val="23"/>
              </w:rPr>
            </w:pPr>
          </w:p>
        </w:tc>
      </w:tr>
      <w:tr w:rsidRPr="00AC0827" w:rsidR="00042D78" w:rsidTr="00042D78" w14:paraId="2E0785FD" w14:textId="77777777">
        <w:tc>
          <w:tcPr>
            <w:tcW w:w="3964" w:type="dxa"/>
          </w:tcPr>
          <w:p w:rsidRPr="00AC0827" w:rsidR="00042D78" w:rsidRDefault="00042D78" w14:paraId="3C85D252" w14:textId="062AB5BA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Telefonnummer</w:t>
            </w:r>
          </w:p>
        </w:tc>
        <w:tc>
          <w:tcPr>
            <w:tcW w:w="5098" w:type="dxa"/>
          </w:tcPr>
          <w:p w:rsidRPr="00AC0827" w:rsidR="00042D78" w:rsidRDefault="00042D78" w14:paraId="74E2709F" w14:textId="77777777">
            <w:pPr>
              <w:rPr>
                <w:sz w:val="23"/>
                <w:szCs w:val="23"/>
              </w:rPr>
            </w:pPr>
          </w:p>
        </w:tc>
      </w:tr>
    </w:tbl>
    <w:p w:rsidRPr="00AC0827" w:rsidR="00042D78" w:rsidRDefault="00042D78" w14:paraId="46A2297A" w14:textId="77777777">
      <w:pPr>
        <w:rPr>
          <w:sz w:val="23"/>
          <w:szCs w:val="23"/>
        </w:rPr>
      </w:pPr>
    </w:p>
    <w:p w:rsidRPr="00AC0827" w:rsidR="00D21B77" w:rsidP="005D410C" w:rsidRDefault="00042D78" w14:paraId="5BAB976E" w14:textId="5C3D3E30">
      <w:r w:rsidRPr="00AC0827">
        <w:t xml:space="preserve">Denne erklæringen skal benyttes når leverandør får støtte fra andre foretak / firma i forbindelse med oppfyllelsen av </w:t>
      </w:r>
      <w:r w:rsidRPr="005D410C">
        <w:t>avtalen</w:t>
      </w:r>
      <w:r w:rsidRPr="00AC0827">
        <w:t xml:space="preserve">, for eksempel en underleverandør. </w:t>
      </w:r>
      <w:r w:rsidRPr="00AC0827" w:rsidR="00D21B77">
        <w:t>I henhold til anskaffelsesforskriften § 16-10 tredje ledd skal også disse underleverandørene oppfylle de relevante kvalifikasjonskravene ved utfylling av ESPD. For nærmere redegjørelse henvises det til konkurransegrunnlaget punkt 3 og kvalifikasjonskravene.</w:t>
      </w:r>
      <w:r w:rsidRPr="00AC0827" w:rsidR="000A5F18">
        <w:t xml:space="preserve"> Skjemaet fylles ut og signeres av underleverandøren.</w:t>
      </w:r>
      <w:r w:rsidRPr="00AC0827" w:rsidR="00D21B77">
        <w:br/>
      </w:r>
    </w:p>
    <w:p w:rsidRPr="00AC0827" w:rsidR="00D21B77" w:rsidP="005D410C" w:rsidRDefault="00D21B77" w14:paraId="6BAB1A5D" w14:textId="4D21CF47">
      <w:pPr>
        <w:pStyle w:val="Overskrift2"/>
      </w:pPr>
      <w:r w:rsidRPr="00AC0827">
        <w:t>Erklæring:</w:t>
      </w:r>
      <w:r w:rsidR="005D410C">
        <w:br/>
      </w:r>
    </w:p>
    <w:p w:rsidRPr="00AC0827" w:rsidR="00D21B77" w:rsidP="005D410C" w:rsidRDefault="00D21B77" w14:paraId="1D9EA223" w14:textId="2F6DD5C1">
      <w:r w:rsidRPr="00AC0827">
        <w:rPr>
          <w:highlight w:val="yellow"/>
        </w:rPr>
        <w:t>[Navn på foretak]</w:t>
      </w:r>
      <w:r w:rsidRPr="00AC0827">
        <w:t xml:space="preserve"> inngår som underleverandør for </w:t>
      </w:r>
      <w:r w:rsidRPr="00AC0827">
        <w:rPr>
          <w:highlight w:val="yellow"/>
        </w:rPr>
        <w:t>[hovedleverandør]</w:t>
      </w:r>
      <w:r w:rsidRPr="00AC0827">
        <w:t xml:space="preserve"> og vil i forbindelse med anskaffelse av </w:t>
      </w:r>
      <w:r w:rsidRPr="00AC0827">
        <w:rPr>
          <w:highlight w:val="yellow"/>
        </w:rPr>
        <w:t>[navn på anskaffelsen]</w:t>
      </w:r>
      <w:r w:rsidRPr="00AC0827">
        <w:t xml:space="preserve"> bistå hovedleverandør med </w:t>
      </w:r>
      <w:r w:rsidRPr="00AC0827">
        <w:rPr>
          <w:highlight w:val="yellow"/>
        </w:rPr>
        <w:t>[fag/leveranse/arbeidskraft]</w:t>
      </w:r>
      <w:r w:rsidRPr="00AC0827">
        <w:t>.</w:t>
      </w:r>
    </w:p>
    <w:p w:rsidRPr="00AC0827" w:rsidR="00D21B77" w:rsidP="005D410C" w:rsidRDefault="00D21B77" w14:paraId="67FFD401" w14:textId="37EC2E79">
      <w:r w:rsidRPr="00AC0827">
        <w:t xml:space="preserve">Det bekreftes at </w:t>
      </w:r>
      <w:r w:rsidRPr="00AC0827">
        <w:rPr>
          <w:highlight w:val="yellow"/>
        </w:rPr>
        <w:t>[navn på foretak]</w:t>
      </w:r>
      <w:r w:rsidRPr="00AC0827">
        <w:t xml:space="preserve"> forplikter seg til å stille nødvendige ressurser til disposisjon for </w:t>
      </w:r>
      <w:r w:rsidRPr="00AC0827">
        <w:rPr>
          <w:highlight w:val="yellow"/>
        </w:rPr>
        <w:t>[hovedleverandør]</w:t>
      </w:r>
      <w:r w:rsidRPr="00AC0827">
        <w:t xml:space="preserve"> i det omfang det er nødvendig for å oppfylle hovedleverandørens kontraktsforpliktelser overfor Troms fylkeskommune ved tildelingen av kontrakt.</w:t>
      </w:r>
    </w:p>
    <w:p w:rsidR="00AC0827" w:rsidRDefault="00AC0827" w14:paraId="00F50037" w14:textId="77777777"/>
    <w:p w:rsidR="00AC0827" w:rsidRDefault="00AC0827" w14:paraId="1508D6BE" w14:textId="77777777"/>
    <w:p w:rsidRPr="00AC0827" w:rsidR="00AC0827" w:rsidRDefault="00AC0827" w14:paraId="4B28EF8C" w14:textId="77777777"/>
    <w:p w:rsidRPr="00AC0827" w:rsidR="00D21B77" w:rsidRDefault="00D21B77" w14:paraId="3ED1E70E" w14:textId="3E40DE77">
      <w:r w:rsidRPr="00AC0827">
        <w:t xml:space="preserve">________________________           </w:t>
      </w:r>
      <w:r w:rsidR="00AC0827">
        <w:t xml:space="preserve">        </w:t>
      </w:r>
      <w:r w:rsidRPr="00AC0827">
        <w:t>_________________________________</w:t>
      </w:r>
    </w:p>
    <w:p w:rsidRPr="00AC0827" w:rsidR="002C09A7" w:rsidP="00AC0827" w:rsidRDefault="00D21B77" w14:paraId="6E7D9201" w14:textId="52A86655">
      <w:pPr>
        <w:ind w:left="708"/>
        <w:rPr>
          <w:i/>
          <w:iCs/>
        </w:rPr>
      </w:pPr>
      <w:r w:rsidRPr="00AC0827">
        <w:rPr>
          <w:i/>
          <w:iCs/>
        </w:rPr>
        <w:t xml:space="preserve">     Dato                                                 </w:t>
      </w:r>
      <w:r w:rsidRPr="00AC0827" w:rsidR="00852358">
        <w:rPr>
          <w:i/>
          <w:iCs/>
        </w:rPr>
        <w:t>Signatur fra underleverandør</w:t>
      </w:r>
    </w:p>
    <w:sectPr w:rsidRPr="00AC0827" w:rsidR="002C09A7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47DD" w:rsidP="002447DD" w:rsidRDefault="002447DD" w14:paraId="266B892D" w14:textId="77777777">
      <w:pPr>
        <w:spacing w:after="0" w:line="240" w:lineRule="auto"/>
      </w:pPr>
      <w:r>
        <w:separator/>
      </w:r>
    </w:p>
  </w:endnote>
  <w:endnote w:type="continuationSeparator" w:id="0">
    <w:p w:rsidR="002447DD" w:rsidP="002447DD" w:rsidRDefault="002447DD" w14:paraId="1D1CA5B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47DD" w:rsidP="002447DD" w:rsidRDefault="002447DD" w14:paraId="6F4CB764" w14:textId="77777777">
      <w:pPr>
        <w:spacing w:after="0" w:line="240" w:lineRule="auto"/>
      </w:pPr>
      <w:r>
        <w:separator/>
      </w:r>
    </w:p>
  </w:footnote>
  <w:footnote w:type="continuationSeparator" w:id="0">
    <w:p w:rsidR="002447DD" w:rsidP="002447DD" w:rsidRDefault="002447DD" w14:paraId="2A0D79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C0827" w:rsidR="002447DD" w:rsidRDefault="002447DD" w14:paraId="534AA53F" w14:textId="74E24D01">
    <w:pPr>
      <w:pStyle w:val="Topptekst"/>
      <w:rPr>
        <w:sz w:val="23"/>
        <w:szCs w:val="23"/>
      </w:rPr>
    </w:pPr>
    <w:r w:rsidRPr="00AC0827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C0827">
      <w:rPr>
        <w:sz w:val="23"/>
        <w:szCs w:val="23"/>
      </w:rPr>
      <w:tab/>
    </w:r>
    <w:r w:rsidRPr="00AC0827">
      <w:rPr>
        <w:sz w:val="23"/>
        <w:szCs w:val="23"/>
      </w:rPr>
      <w:tab/>
    </w:r>
    <w:r w:rsidRPr="00AC0827">
      <w:rPr>
        <w:sz w:val="23"/>
        <w:szCs w:val="23"/>
      </w:rPr>
      <w:t>Forpliktelseserklæring</w:t>
    </w:r>
  </w:p>
  <w:p w:rsidR="002447DD" w:rsidRDefault="002447DD" w14:paraId="222F6F5B" w14:textId="0CA73BEA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F095F"/>
    <w:multiLevelType w:val="hybridMultilevel"/>
    <w:tmpl w:val="849E3480"/>
    <w:lvl w:ilvl="0" w:tplc="61902D9A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35179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9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22B15"/>
    <w:rsid w:val="00042D78"/>
    <w:rsid w:val="000A5F18"/>
    <w:rsid w:val="0018795D"/>
    <w:rsid w:val="002447DD"/>
    <w:rsid w:val="00247A63"/>
    <w:rsid w:val="002C09A7"/>
    <w:rsid w:val="004D31DC"/>
    <w:rsid w:val="005A6D59"/>
    <w:rsid w:val="005D410C"/>
    <w:rsid w:val="005F7454"/>
    <w:rsid w:val="00725425"/>
    <w:rsid w:val="00733D27"/>
    <w:rsid w:val="007436A3"/>
    <w:rsid w:val="007815FA"/>
    <w:rsid w:val="00852358"/>
    <w:rsid w:val="008D69A0"/>
    <w:rsid w:val="00AC0827"/>
    <w:rsid w:val="00B51757"/>
    <w:rsid w:val="00D21B77"/>
    <w:rsid w:val="00D73509"/>
    <w:rsid w:val="00E77AC3"/>
    <w:rsid w:val="03C84ABE"/>
    <w:rsid w:val="0A6D9F7B"/>
    <w:rsid w:val="7C6B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D410C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5D410C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5D410C"/>
    <w:rPr>
      <w:rFonts w:ascii="Work Sans" w:hAnsi="Work Sans" w:eastAsiaTheme="majorEastAsia" w:cstheme="majorBidi"/>
      <w:sz w:val="26"/>
      <w:szCs w:val="26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447D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2447D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B170E1C84FD942805527F748FC4028" ma:contentTypeVersion="13" ma:contentTypeDescription="Opprett et nytt dokument." ma:contentTypeScope="" ma:versionID="7bd2b781661484ad8944f2ab56fe1e83">
  <xsd:schema xmlns:xsd="http://www.w3.org/2001/XMLSchema" xmlns:xs="http://www.w3.org/2001/XMLSchema" xmlns:p="http://schemas.microsoft.com/office/2006/metadata/properties" xmlns:ns2="1aa94aad-ea74-46b8-afc6-574042d3464c" xmlns:ns3="76ffa73f-1ad8-427d-8402-a1fc81308d9e" targetNamespace="http://schemas.microsoft.com/office/2006/metadata/properties" ma:root="true" ma:fieldsID="0738c263eb1933a29afd3b3dd59a1985" ns2:_="" ns3:_="">
    <xsd:import namespace="1aa94aad-ea74-46b8-afc6-574042d3464c"/>
    <xsd:import namespace="76ffa73f-1ad8-427d-8402-a1fc81308d9e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4aad-ea74-46b8-afc6-574042d3464c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b20852f-1fce-4e7e-a772-1d63f7e5676c" ma:termSetId="54f92279-2602-4d70-95b5-e6113f2766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b745c4e-953b-4c47-8e35-f4dc6e9ba800}" ma:internalName="TaxCatchAll" ma:showField="CatchAllData" ma:web="1aa94aad-ea74-46b8-afc6-574042d34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fa73f-1ad8-427d-8402-a1fc81308d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ffa73f-1ad8-427d-8402-a1fc81308d9e">
      <Terms xmlns="http://schemas.microsoft.com/office/infopath/2007/PartnerControls"/>
    </lcf76f155ced4ddcb4097134ff3c332f>
    <TaxCatchAll xmlns="1aa94aad-ea74-46b8-afc6-574042d3464c" xsi:nil="true"/>
    <j25543a5815d485da9a5e0773ad762e9 xmlns="1aa94aad-ea74-46b8-afc6-574042d3464c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769D7AE8-511F-44E8-8F62-D9CB6A4BD115}"/>
</file>

<file path=customXml/itemProps2.xml><?xml version="1.0" encoding="utf-8"?>
<ds:datastoreItem xmlns:ds="http://schemas.openxmlformats.org/officeDocument/2006/customXml" ds:itemID="{9045E302-8CAB-4D42-84C2-5592EE606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8381E-700E-47A6-AAC8-43DE276B8A52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e754ab8d-5e59-4875-9f44-c96f4b1247b5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6319b87-51f8-441f-b659-43433549eb17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Troms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Tor Erlend Pedersen</cp:lastModifiedBy>
  <cp:revision>9</cp:revision>
  <dcterms:created xsi:type="dcterms:W3CDTF">2026-01-08T14:30:00Z</dcterms:created>
  <dcterms:modified xsi:type="dcterms:W3CDTF">2026-04-29T11:14:39Z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0x010100B4B170E1C84FD942805527F748FC4028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  <property fmtid="{D5CDD505-2E9C-101B-9397-08002B2CF9AE}" pid="5" name="GtProjectPhase">
    <vt:lpwstr/>
  </property>
</Properties>
</file>